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5"/>
        <w:gridCol w:w="1079"/>
        <w:gridCol w:w="2436"/>
      </w:tblGrid>
      <w:tr w:rsidR="00C8729D" w:rsidRPr="00A83FD6" w14:paraId="71D6C4FB" w14:textId="77777777">
        <w:tc>
          <w:tcPr>
            <w:tcW w:w="6840" w:type="dxa"/>
          </w:tcPr>
          <w:p w14:paraId="2020DA5A" w14:textId="77777777" w:rsidR="00C8729D" w:rsidRPr="00A83FD6" w:rsidRDefault="00434766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  <w:caps/>
              </w:rPr>
            </w:pPr>
            <w:r w:rsidRPr="00A83FD6">
              <w:rPr>
                <w:b/>
                <w:bCs/>
                <w:caps/>
              </w:rPr>
              <w:t>Town of Lake Lure</w:t>
            </w:r>
          </w:p>
        </w:tc>
        <w:tc>
          <w:tcPr>
            <w:tcW w:w="1080" w:type="dxa"/>
          </w:tcPr>
          <w:p w14:paraId="27656279" w14:textId="77777777" w:rsidR="00C8729D" w:rsidRPr="00A83FD6" w:rsidRDefault="00C8729D">
            <w:pPr>
              <w:tabs>
                <w:tab w:val="left" w:pos="576"/>
                <w:tab w:val="left" w:pos="1152"/>
                <w:tab w:val="left" w:pos="1728"/>
              </w:tabs>
              <w:spacing w:before="240" w:after="2"/>
              <w:rPr>
                <w:b/>
                <w:bCs/>
              </w:rPr>
            </w:pPr>
          </w:p>
        </w:tc>
        <w:tc>
          <w:tcPr>
            <w:tcW w:w="2150" w:type="dxa"/>
            <w:vMerge w:val="restart"/>
          </w:tcPr>
          <w:p w14:paraId="777F8323" w14:textId="77777777" w:rsidR="00C8729D" w:rsidRPr="00A83FD6" w:rsidRDefault="00434766">
            <w:pPr>
              <w:tabs>
                <w:tab w:val="left" w:pos="576"/>
                <w:tab w:val="left" w:pos="1152"/>
                <w:tab w:val="left" w:pos="1728"/>
              </w:tabs>
            </w:pPr>
            <w:r w:rsidRPr="00A83FD6">
              <w:rPr>
                <w:noProof/>
              </w:rPr>
              <w:drawing>
                <wp:inline distT="0" distB="0" distL="0" distR="0" wp14:anchorId="6EA73B7C" wp14:editId="20A1EC33">
                  <wp:extent cx="1408176" cy="1408176"/>
                  <wp:effectExtent l="0" t="0" r="1905" b="190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76" cy="140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29D" w:rsidRPr="00A83FD6" w14:paraId="401A7D20" w14:textId="77777777">
        <w:tc>
          <w:tcPr>
            <w:tcW w:w="7920" w:type="dxa"/>
            <w:gridSpan w:val="2"/>
          </w:tcPr>
          <w:p w14:paraId="574FC758" w14:textId="643475AB" w:rsidR="00C8729D" w:rsidRPr="00A83FD6" w:rsidRDefault="00544535" w:rsidP="00EA02A0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  <w:rPr>
                <w:b/>
                <w:bCs/>
              </w:rPr>
            </w:pPr>
            <w:r>
              <w:rPr>
                <w:b/>
                <w:bCs/>
              </w:rPr>
              <w:t>SPECIAL</w:t>
            </w:r>
            <w:r w:rsidR="00324E9B" w:rsidRPr="00A83FD6">
              <w:rPr>
                <w:b/>
                <w:bCs/>
              </w:rPr>
              <w:t xml:space="preserve"> </w:t>
            </w:r>
            <w:r w:rsidR="007117B1" w:rsidRPr="00A83FD6">
              <w:rPr>
                <w:b/>
                <w:bCs/>
              </w:rPr>
              <w:t>TOWN COUNCIL</w:t>
            </w:r>
            <w:r w:rsidR="00324E9B" w:rsidRPr="00A83FD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MEETING</w:t>
            </w:r>
          </w:p>
        </w:tc>
        <w:tc>
          <w:tcPr>
            <w:tcW w:w="2150" w:type="dxa"/>
            <w:vMerge/>
          </w:tcPr>
          <w:p w14:paraId="2A9F660B" w14:textId="77777777" w:rsidR="00C8729D" w:rsidRPr="00A83FD6" w:rsidRDefault="00C8729D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C8729D" w:rsidRPr="00A83FD6" w14:paraId="65695390" w14:textId="77777777">
        <w:tc>
          <w:tcPr>
            <w:tcW w:w="7920" w:type="dxa"/>
            <w:gridSpan w:val="2"/>
          </w:tcPr>
          <w:p w14:paraId="533F1941" w14:textId="1E54053A" w:rsidR="00C8729D" w:rsidRPr="00A83FD6" w:rsidRDefault="00EA02A0" w:rsidP="005C434F">
            <w:pPr>
              <w:tabs>
                <w:tab w:val="left" w:pos="576"/>
                <w:tab w:val="left" w:pos="1152"/>
                <w:tab w:val="left" w:pos="1728"/>
              </w:tabs>
              <w:spacing w:before="60" w:after="2"/>
            </w:pPr>
            <w:r>
              <w:t>Monday</w:t>
            </w:r>
            <w:r w:rsidR="00221FBD" w:rsidRPr="00A83FD6">
              <w:t xml:space="preserve">, </w:t>
            </w:r>
            <w:r w:rsidR="00FD2470">
              <w:t xml:space="preserve">August </w:t>
            </w:r>
            <w:r w:rsidR="00544535">
              <w:t>24</w:t>
            </w:r>
            <w:r w:rsidR="00836435">
              <w:t xml:space="preserve">, </w:t>
            </w:r>
            <w:proofErr w:type="gramStart"/>
            <w:r w:rsidR="00836435">
              <w:t>202</w:t>
            </w:r>
            <w:r w:rsidR="009C4AB0">
              <w:t>6</w:t>
            </w:r>
            <w:proofErr w:type="gramEnd"/>
            <w:r>
              <w:t xml:space="preserve"> at </w:t>
            </w:r>
            <w:r w:rsidR="00544535">
              <w:t>5:00</w:t>
            </w:r>
            <w:r w:rsidR="00772ECB">
              <w:t xml:space="preserve"> </w:t>
            </w:r>
            <w:r w:rsidR="00544535">
              <w:t>p</w:t>
            </w:r>
            <w:r w:rsidR="00333115" w:rsidRPr="00A83FD6">
              <w:t>.m.</w:t>
            </w:r>
            <w:r w:rsidR="00082828" w:rsidRPr="00A83FD6">
              <w:t xml:space="preserve"> </w:t>
            </w:r>
          </w:p>
        </w:tc>
        <w:tc>
          <w:tcPr>
            <w:tcW w:w="2150" w:type="dxa"/>
            <w:vMerge/>
          </w:tcPr>
          <w:p w14:paraId="36B8AA48" w14:textId="77777777" w:rsidR="00C8729D" w:rsidRPr="00A83FD6" w:rsidRDefault="00C8729D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  <w:tr w:rsidR="00C8729D" w:rsidRPr="00A83FD6" w14:paraId="02C35FB4" w14:textId="77777777" w:rsidTr="00776591">
        <w:trPr>
          <w:trHeight w:val="1125"/>
        </w:trPr>
        <w:tc>
          <w:tcPr>
            <w:tcW w:w="7920" w:type="dxa"/>
            <w:gridSpan w:val="2"/>
          </w:tcPr>
          <w:p w14:paraId="14B79920" w14:textId="77777777" w:rsidR="00C8729D" w:rsidRPr="00A83FD6" w:rsidRDefault="00FD3A12">
            <w:pPr>
              <w:tabs>
                <w:tab w:val="left" w:pos="576"/>
                <w:tab w:val="left" w:pos="1152"/>
                <w:tab w:val="left" w:pos="1728"/>
              </w:tabs>
              <w:spacing w:before="60" w:after="600"/>
            </w:pPr>
            <w:r>
              <w:t>Town Hall at The Landings</w:t>
            </w:r>
          </w:p>
        </w:tc>
        <w:tc>
          <w:tcPr>
            <w:tcW w:w="2150" w:type="dxa"/>
            <w:vMerge/>
          </w:tcPr>
          <w:p w14:paraId="627A23FC" w14:textId="77777777" w:rsidR="00C8729D" w:rsidRPr="00A83FD6" w:rsidRDefault="00C8729D">
            <w:pPr>
              <w:tabs>
                <w:tab w:val="left" w:pos="576"/>
                <w:tab w:val="left" w:pos="1152"/>
                <w:tab w:val="left" w:pos="1728"/>
              </w:tabs>
            </w:pPr>
          </w:p>
        </w:tc>
      </w:tr>
    </w:tbl>
    <w:p w14:paraId="1C3B381C" w14:textId="77777777" w:rsidR="0058759D" w:rsidRPr="00A83FD6" w:rsidRDefault="00434766" w:rsidP="0058759D">
      <w:pPr>
        <w:tabs>
          <w:tab w:val="left" w:pos="3000"/>
        </w:tabs>
        <w:spacing w:before="240" w:after="2" w:line="240" w:lineRule="auto"/>
        <w:jc w:val="center"/>
      </w:pPr>
      <w:bookmarkStart w:id="0" w:name="apOutputType"/>
      <w:r w:rsidRPr="00A83FD6">
        <w:rPr>
          <w:b/>
          <w:bCs/>
        </w:rPr>
        <w:t>Agenda</w:t>
      </w:r>
      <w:bookmarkStart w:id="1" w:name="apAgenda"/>
      <w:bookmarkEnd w:id="0"/>
    </w:p>
    <w:bookmarkEnd w:id="1"/>
    <w:p w14:paraId="26E45B19" w14:textId="77777777" w:rsidR="00233D3A" w:rsidRDefault="00233D3A" w:rsidP="009C4AB0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b/>
        </w:rPr>
      </w:pPr>
      <w:r w:rsidRPr="00A83FD6">
        <w:rPr>
          <w:b/>
        </w:rPr>
        <w:t>Call to Order</w:t>
      </w:r>
    </w:p>
    <w:p w14:paraId="25D2AAA8" w14:textId="77777777" w:rsidR="009C4AB0" w:rsidRPr="00A83FD6" w:rsidRDefault="009C4AB0" w:rsidP="009C4AB0">
      <w:pPr>
        <w:pStyle w:val="ListParagraph"/>
        <w:spacing w:after="0" w:line="240" w:lineRule="auto"/>
        <w:jc w:val="both"/>
        <w:rPr>
          <w:b/>
        </w:rPr>
      </w:pPr>
    </w:p>
    <w:p w14:paraId="21879F28" w14:textId="77777777" w:rsidR="00233D3A" w:rsidRDefault="00233D3A" w:rsidP="009C4AB0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b/>
        </w:rPr>
      </w:pPr>
      <w:r w:rsidRPr="00A83FD6">
        <w:rPr>
          <w:b/>
        </w:rPr>
        <w:t>Agenda Adoption</w:t>
      </w:r>
    </w:p>
    <w:p w14:paraId="0E5711A4" w14:textId="77777777" w:rsidR="00544535" w:rsidRPr="00544535" w:rsidRDefault="00544535" w:rsidP="00544535">
      <w:pPr>
        <w:pStyle w:val="ListParagraph"/>
        <w:rPr>
          <w:b/>
        </w:rPr>
      </w:pPr>
    </w:p>
    <w:p w14:paraId="5B77647E" w14:textId="4E1E7C34" w:rsidR="00544535" w:rsidRDefault="00544535" w:rsidP="009C4AB0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b/>
        </w:rPr>
      </w:pPr>
      <w:r>
        <w:rPr>
          <w:b/>
        </w:rPr>
        <w:t>Public Hearing</w:t>
      </w:r>
    </w:p>
    <w:p w14:paraId="24D3C021" w14:textId="77777777" w:rsidR="00544535" w:rsidRPr="00544535" w:rsidRDefault="00544535" w:rsidP="00544535">
      <w:pPr>
        <w:pStyle w:val="ListParagraph"/>
        <w:rPr>
          <w:b/>
        </w:rPr>
      </w:pPr>
    </w:p>
    <w:p w14:paraId="71345E5D" w14:textId="23A37B10" w:rsidR="00544535" w:rsidRPr="00544535" w:rsidRDefault="00D75351" w:rsidP="00544535">
      <w:pPr>
        <w:pStyle w:val="ListParagraph"/>
        <w:numPr>
          <w:ilvl w:val="0"/>
          <w:numId w:val="18"/>
        </w:numPr>
        <w:spacing w:after="0" w:line="360" w:lineRule="auto"/>
        <w:rPr>
          <w:b/>
        </w:rPr>
      </w:pPr>
      <w:r>
        <w:rPr>
          <w:b/>
        </w:rPr>
        <w:t xml:space="preserve">Public Hearing on Proposed Town of Lake Lure Comprehensive Plan </w:t>
      </w:r>
    </w:p>
    <w:p w14:paraId="045E728B" w14:textId="77777777" w:rsidR="00544535" w:rsidRPr="00406AFB" w:rsidRDefault="00544535" w:rsidP="009C4AB0">
      <w:pPr>
        <w:pStyle w:val="ListParagraph"/>
        <w:spacing w:after="0" w:line="240" w:lineRule="auto"/>
        <w:jc w:val="both"/>
        <w:rPr>
          <w:b/>
        </w:rPr>
      </w:pPr>
    </w:p>
    <w:p w14:paraId="4F363BF6" w14:textId="77777777" w:rsidR="001251CF" w:rsidRPr="004D3F84" w:rsidRDefault="0072285C" w:rsidP="009C4AB0">
      <w:pPr>
        <w:pStyle w:val="ListParagraph"/>
        <w:numPr>
          <w:ilvl w:val="0"/>
          <w:numId w:val="4"/>
        </w:numPr>
        <w:spacing w:after="0" w:line="240" w:lineRule="auto"/>
        <w:ind w:left="720"/>
        <w:jc w:val="both"/>
        <w:rPr>
          <w:b/>
        </w:rPr>
      </w:pPr>
      <w:r w:rsidRPr="004D3F84">
        <w:rPr>
          <w:b/>
        </w:rPr>
        <w:t>Adjournment</w:t>
      </w:r>
    </w:p>
    <w:sectPr w:rsidR="001251CF" w:rsidRPr="004D3F84" w:rsidSect="00A12ACB">
      <w:footerReference w:type="default" r:id="rId12"/>
      <w:pgSz w:w="12240" w:h="15840"/>
      <w:pgMar w:top="1080" w:right="81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5D403" w14:textId="77777777" w:rsidR="00546CAF" w:rsidRDefault="00546CAF">
      <w:pPr>
        <w:spacing w:after="0" w:line="240" w:lineRule="auto"/>
      </w:pPr>
      <w:r>
        <w:separator/>
      </w:r>
    </w:p>
  </w:endnote>
  <w:endnote w:type="continuationSeparator" w:id="0">
    <w:p w14:paraId="39F5AC26" w14:textId="77777777" w:rsidR="00546CAF" w:rsidRDefault="0054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A8AF3" w14:textId="77777777" w:rsidR="00C8729D" w:rsidRDefault="00C8729D">
    <w:pPr>
      <w:pStyle w:val="Footer"/>
      <w:pBdr>
        <w:top w:val="single" w:sz="4" w:space="1" w:color="D9D9D9"/>
      </w:pBdr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DB145" w14:textId="77777777" w:rsidR="00546CAF" w:rsidRDefault="00546CAF">
      <w:pPr>
        <w:spacing w:after="0" w:line="240" w:lineRule="auto"/>
      </w:pPr>
      <w:r>
        <w:separator/>
      </w:r>
    </w:p>
  </w:footnote>
  <w:footnote w:type="continuationSeparator" w:id="0">
    <w:p w14:paraId="752B1193" w14:textId="77777777" w:rsidR="00546CAF" w:rsidRDefault="00546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527"/>
    <w:multiLevelType w:val="hybridMultilevel"/>
    <w:tmpl w:val="5F8CEC58"/>
    <w:lvl w:ilvl="0" w:tplc="3008278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75D2BAB"/>
    <w:multiLevelType w:val="hybridMultilevel"/>
    <w:tmpl w:val="EF0A0D5C"/>
    <w:lvl w:ilvl="0" w:tplc="E8B86E2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3902DBD"/>
    <w:multiLevelType w:val="hybridMultilevel"/>
    <w:tmpl w:val="9A960F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B28FB"/>
    <w:multiLevelType w:val="hybridMultilevel"/>
    <w:tmpl w:val="B71ACE76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 w15:restartNumberingAfterBreak="0">
    <w:nsid w:val="331D2959"/>
    <w:multiLevelType w:val="hybridMultilevel"/>
    <w:tmpl w:val="94529636"/>
    <w:lvl w:ilvl="0" w:tplc="483EDF8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369B1B70"/>
    <w:multiLevelType w:val="hybridMultilevel"/>
    <w:tmpl w:val="D2884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56B46"/>
    <w:multiLevelType w:val="hybridMultilevel"/>
    <w:tmpl w:val="D8142E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72BE8"/>
    <w:multiLevelType w:val="hybridMultilevel"/>
    <w:tmpl w:val="B75015AA"/>
    <w:lvl w:ilvl="0" w:tplc="7346BFC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5116AA"/>
    <w:multiLevelType w:val="hybridMultilevel"/>
    <w:tmpl w:val="892A76A8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75706"/>
    <w:multiLevelType w:val="hybridMultilevel"/>
    <w:tmpl w:val="3958387A"/>
    <w:lvl w:ilvl="0" w:tplc="172C7BD0">
      <w:start w:val="1"/>
      <w:numFmt w:val="upperLetter"/>
      <w:lvlText w:val="%1&gt;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59490D13"/>
    <w:multiLevelType w:val="hybridMultilevel"/>
    <w:tmpl w:val="781AFA08"/>
    <w:lvl w:ilvl="0" w:tplc="FE709C5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C335D"/>
    <w:multiLevelType w:val="hybridMultilevel"/>
    <w:tmpl w:val="64E63982"/>
    <w:lvl w:ilvl="0" w:tplc="FE709C58">
      <w:start w:val="1"/>
      <w:numFmt w:val="upperRoman"/>
      <w:lvlText w:val="%1."/>
      <w:lvlJc w:val="right"/>
      <w:pPr>
        <w:ind w:left="5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64E15EA8"/>
    <w:multiLevelType w:val="hybridMultilevel"/>
    <w:tmpl w:val="AAA899D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87333"/>
    <w:multiLevelType w:val="hybridMultilevel"/>
    <w:tmpl w:val="A65A442C"/>
    <w:lvl w:ilvl="0" w:tplc="4CB66FA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6C7214E2"/>
    <w:multiLevelType w:val="hybridMultilevel"/>
    <w:tmpl w:val="70226882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20DE8"/>
    <w:multiLevelType w:val="multilevel"/>
    <w:tmpl w:val="98740BB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6" w:hanging="360"/>
      </w:pPr>
    </w:lvl>
    <w:lvl w:ilvl="2">
      <w:start w:val="1"/>
      <w:numFmt w:val="lowerRoman"/>
      <w:lvlText w:val="%3."/>
      <w:lvlJc w:val="right"/>
      <w:pPr>
        <w:ind w:left="2376" w:hanging="180"/>
      </w:pPr>
    </w:lvl>
    <w:lvl w:ilvl="3">
      <w:start w:val="1"/>
      <w:numFmt w:val="decimal"/>
      <w:lvlText w:val="%4."/>
      <w:lvlJc w:val="left"/>
      <w:pPr>
        <w:ind w:left="3096" w:hanging="360"/>
      </w:pPr>
    </w:lvl>
    <w:lvl w:ilvl="4">
      <w:start w:val="1"/>
      <w:numFmt w:val="lowerLetter"/>
      <w:lvlText w:val="%5."/>
      <w:lvlJc w:val="left"/>
      <w:pPr>
        <w:ind w:left="3816" w:hanging="360"/>
      </w:pPr>
    </w:lvl>
    <w:lvl w:ilvl="5">
      <w:start w:val="1"/>
      <w:numFmt w:val="lowerRoman"/>
      <w:lvlText w:val="%6."/>
      <w:lvlJc w:val="right"/>
      <w:pPr>
        <w:ind w:left="4536" w:hanging="180"/>
      </w:pPr>
    </w:lvl>
    <w:lvl w:ilvl="6">
      <w:start w:val="1"/>
      <w:numFmt w:val="decimal"/>
      <w:lvlText w:val="%7."/>
      <w:lvlJc w:val="left"/>
      <w:pPr>
        <w:ind w:left="5256" w:hanging="360"/>
      </w:pPr>
    </w:lvl>
    <w:lvl w:ilvl="7">
      <w:start w:val="1"/>
      <w:numFmt w:val="lowerLetter"/>
      <w:lvlText w:val="%8."/>
      <w:lvlJc w:val="left"/>
      <w:pPr>
        <w:ind w:left="5976" w:hanging="360"/>
      </w:pPr>
    </w:lvl>
    <w:lvl w:ilvl="8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6F8923C9"/>
    <w:multiLevelType w:val="hybridMultilevel"/>
    <w:tmpl w:val="2F76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C18D2"/>
    <w:multiLevelType w:val="hybridMultilevel"/>
    <w:tmpl w:val="E75EA0E6"/>
    <w:lvl w:ilvl="0" w:tplc="0308B694">
      <w:start w:val="1"/>
      <w:numFmt w:val="upp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 w15:restartNumberingAfterBreak="0">
    <w:nsid w:val="76794B29"/>
    <w:multiLevelType w:val="hybridMultilevel"/>
    <w:tmpl w:val="D680AD38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828666808">
    <w:abstractNumId w:val="15"/>
  </w:num>
  <w:num w:numId="2" w16cid:durableId="2000769443">
    <w:abstractNumId w:val="5"/>
  </w:num>
  <w:num w:numId="3" w16cid:durableId="1875070904">
    <w:abstractNumId w:val="16"/>
  </w:num>
  <w:num w:numId="4" w16cid:durableId="59063103">
    <w:abstractNumId w:val="8"/>
  </w:num>
  <w:num w:numId="5" w16cid:durableId="1272006987">
    <w:abstractNumId w:val="7"/>
  </w:num>
  <w:num w:numId="6" w16cid:durableId="411008115">
    <w:abstractNumId w:val="4"/>
  </w:num>
  <w:num w:numId="7" w16cid:durableId="1998335460">
    <w:abstractNumId w:val="0"/>
  </w:num>
  <w:num w:numId="8" w16cid:durableId="820390626">
    <w:abstractNumId w:val="13"/>
  </w:num>
  <w:num w:numId="9" w16cid:durableId="2125881490">
    <w:abstractNumId w:val="9"/>
  </w:num>
  <w:num w:numId="10" w16cid:durableId="1179537839">
    <w:abstractNumId w:val="1"/>
  </w:num>
  <w:num w:numId="11" w16cid:durableId="267542044">
    <w:abstractNumId w:val="18"/>
  </w:num>
  <w:num w:numId="12" w16cid:durableId="1710571176">
    <w:abstractNumId w:val="17"/>
  </w:num>
  <w:num w:numId="13" w16cid:durableId="1498379613">
    <w:abstractNumId w:val="3"/>
  </w:num>
  <w:num w:numId="14" w16cid:durableId="1370909434">
    <w:abstractNumId w:val="11"/>
  </w:num>
  <w:num w:numId="15" w16cid:durableId="943422146">
    <w:abstractNumId w:val="10"/>
  </w:num>
  <w:num w:numId="16" w16cid:durableId="480270435">
    <w:abstractNumId w:val="12"/>
  </w:num>
  <w:num w:numId="17" w16cid:durableId="721095545">
    <w:abstractNumId w:val="6"/>
  </w:num>
  <w:num w:numId="18" w16cid:durableId="1303347056">
    <w:abstractNumId w:val="2"/>
  </w:num>
  <w:num w:numId="19" w16cid:durableId="1663193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9D"/>
    <w:rsid w:val="000044B5"/>
    <w:rsid w:val="00011FBD"/>
    <w:rsid w:val="0001393E"/>
    <w:rsid w:val="00016575"/>
    <w:rsid w:val="000415AB"/>
    <w:rsid w:val="00052D49"/>
    <w:rsid w:val="00060E68"/>
    <w:rsid w:val="0007460C"/>
    <w:rsid w:val="00082828"/>
    <w:rsid w:val="00083186"/>
    <w:rsid w:val="00086784"/>
    <w:rsid w:val="000A3289"/>
    <w:rsid w:val="000C4642"/>
    <w:rsid w:val="000C4752"/>
    <w:rsid w:val="000C630B"/>
    <w:rsid w:val="000E3F1A"/>
    <w:rsid w:val="000E4A1E"/>
    <w:rsid w:val="000E6A50"/>
    <w:rsid w:val="000F13A9"/>
    <w:rsid w:val="000F2A48"/>
    <w:rsid w:val="0010202F"/>
    <w:rsid w:val="001040AB"/>
    <w:rsid w:val="00124105"/>
    <w:rsid w:val="001251CF"/>
    <w:rsid w:val="0015171A"/>
    <w:rsid w:val="001558AB"/>
    <w:rsid w:val="00183BA7"/>
    <w:rsid w:val="0018406B"/>
    <w:rsid w:val="00190517"/>
    <w:rsid w:val="001A06A5"/>
    <w:rsid w:val="001A11F3"/>
    <w:rsid w:val="001A7E77"/>
    <w:rsid w:val="001C7640"/>
    <w:rsid w:val="001E5612"/>
    <w:rsid w:val="001E5D6F"/>
    <w:rsid w:val="00202FD9"/>
    <w:rsid w:val="00203D6A"/>
    <w:rsid w:val="0021251D"/>
    <w:rsid w:val="00212CCE"/>
    <w:rsid w:val="0021708F"/>
    <w:rsid w:val="00221FBD"/>
    <w:rsid w:val="002253EF"/>
    <w:rsid w:val="002332EA"/>
    <w:rsid w:val="00233D3A"/>
    <w:rsid w:val="0024117E"/>
    <w:rsid w:val="002448E4"/>
    <w:rsid w:val="00245906"/>
    <w:rsid w:val="0026436A"/>
    <w:rsid w:val="002731FC"/>
    <w:rsid w:val="00274FE1"/>
    <w:rsid w:val="00275DEE"/>
    <w:rsid w:val="002804A1"/>
    <w:rsid w:val="00290A1D"/>
    <w:rsid w:val="002A5648"/>
    <w:rsid w:val="002C2EA7"/>
    <w:rsid w:val="002E7954"/>
    <w:rsid w:val="002F0B97"/>
    <w:rsid w:val="002F565C"/>
    <w:rsid w:val="00322FF0"/>
    <w:rsid w:val="00324E9B"/>
    <w:rsid w:val="003306AA"/>
    <w:rsid w:val="00333115"/>
    <w:rsid w:val="003436B1"/>
    <w:rsid w:val="00346E10"/>
    <w:rsid w:val="003762A4"/>
    <w:rsid w:val="00393F4D"/>
    <w:rsid w:val="003970DF"/>
    <w:rsid w:val="003A5B34"/>
    <w:rsid w:val="003B72FE"/>
    <w:rsid w:val="00401346"/>
    <w:rsid w:val="00403515"/>
    <w:rsid w:val="00406AFB"/>
    <w:rsid w:val="00434766"/>
    <w:rsid w:val="004412AD"/>
    <w:rsid w:val="004808C8"/>
    <w:rsid w:val="00482B7A"/>
    <w:rsid w:val="0048476E"/>
    <w:rsid w:val="00495DA9"/>
    <w:rsid w:val="004B16BE"/>
    <w:rsid w:val="004B3706"/>
    <w:rsid w:val="004C4F55"/>
    <w:rsid w:val="004D2099"/>
    <w:rsid w:val="004D24CF"/>
    <w:rsid w:val="004D3F84"/>
    <w:rsid w:val="004F16D9"/>
    <w:rsid w:val="004F349E"/>
    <w:rsid w:val="004F655A"/>
    <w:rsid w:val="00501AAD"/>
    <w:rsid w:val="00503507"/>
    <w:rsid w:val="00503A4F"/>
    <w:rsid w:val="00512588"/>
    <w:rsid w:val="005146C4"/>
    <w:rsid w:val="00516600"/>
    <w:rsid w:val="00517B77"/>
    <w:rsid w:val="005221FD"/>
    <w:rsid w:val="00523CE4"/>
    <w:rsid w:val="00534B2D"/>
    <w:rsid w:val="00543915"/>
    <w:rsid w:val="00544535"/>
    <w:rsid w:val="00546CAF"/>
    <w:rsid w:val="00553071"/>
    <w:rsid w:val="00586FBD"/>
    <w:rsid w:val="0058759D"/>
    <w:rsid w:val="005911F1"/>
    <w:rsid w:val="005A4261"/>
    <w:rsid w:val="005B2539"/>
    <w:rsid w:val="005C2896"/>
    <w:rsid w:val="005C434F"/>
    <w:rsid w:val="005D5E75"/>
    <w:rsid w:val="005D6E16"/>
    <w:rsid w:val="005E3F6D"/>
    <w:rsid w:val="006005E1"/>
    <w:rsid w:val="00604393"/>
    <w:rsid w:val="00616DE0"/>
    <w:rsid w:val="00646082"/>
    <w:rsid w:val="00647BCB"/>
    <w:rsid w:val="00653847"/>
    <w:rsid w:val="00665029"/>
    <w:rsid w:val="00687CA3"/>
    <w:rsid w:val="00694126"/>
    <w:rsid w:val="006A58CA"/>
    <w:rsid w:val="006C1FA6"/>
    <w:rsid w:val="006D34B3"/>
    <w:rsid w:val="006D5B89"/>
    <w:rsid w:val="006E2473"/>
    <w:rsid w:val="00707EC4"/>
    <w:rsid w:val="007114D0"/>
    <w:rsid w:val="007117B1"/>
    <w:rsid w:val="0072285C"/>
    <w:rsid w:val="007238D6"/>
    <w:rsid w:val="00735790"/>
    <w:rsid w:val="00737471"/>
    <w:rsid w:val="00750C95"/>
    <w:rsid w:val="00751091"/>
    <w:rsid w:val="00754FFF"/>
    <w:rsid w:val="00755E21"/>
    <w:rsid w:val="00762139"/>
    <w:rsid w:val="00772ECB"/>
    <w:rsid w:val="00776591"/>
    <w:rsid w:val="00781A6A"/>
    <w:rsid w:val="007820F6"/>
    <w:rsid w:val="00792201"/>
    <w:rsid w:val="00796326"/>
    <w:rsid w:val="007A1125"/>
    <w:rsid w:val="007A6C51"/>
    <w:rsid w:val="007B1122"/>
    <w:rsid w:val="007C0F98"/>
    <w:rsid w:val="007C77C3"/>
    <w:rsid w:val="007D244A"/>
    <w:rsid w:val="007D2DD7"/>
    <w:rsid w:val="007E6AAA"/>
    <w:rsid w:val="007F27DC"/>
    <w:rsid w:val="00800FDE"/>
    <w:rsid w:val="00812615"/>
    <w:rsid w:val="008225F9"/>
    <w:rsid w:val="00823C66"/>
    <w:rsid w:val="00833418"/>
    <w:rsid w:val="00836435"/>
    <w:rsid w:val="00840375"/>
    <w:rsid w:val="00850924"/>
    <w:rsid w:val="0086476F"/>
    <w:rsid w:val="0086496E"/>
    <w:rsid w:val="00881DA7"/>
    <w:rsid w:val="00891377"/>
    <w:rsid w:val="0089272E"/>
    <w:rsid w:val="008A2653"/>
    <w:rsid w:val="008A6AD7"/>
    <w:rsid w:val="008B069C"/>
    <w:rsid w:val="008C1D0A"/>
    <w:rsid w:val="008C3A72"/>
    <w:rsid w:val="008D3F2A"/>
    <w:rsid w:val="008E09EF"/>
    <w:rsid w:val="008E542B"/>
    <w:rsid w:val="008E6CB9"/>
    <w:rsid w:val="008F2D3B"/>
    <w:rsid w:val="009167F0"/>
    <w:rsid w:val="00954C75"/>
    <w:rsid w:val="00960EF2"/>
    <w:rsid w:val="009611B2"/>
    <w:rsid w:val="00964128"/>
    <w:rsid w:val="00970DF8"/>
    <w:rsid w:val="00971F10"/>
    <w:rsid w:val="00977897"/>
    <w:rsid w:val="0098277E"/>
    <w:rsid w:val="009B3DDA"/>
    <w:rsid w:val="009C4AB0"/>
    <w:rsid w:val="009D127F"/>
    <w:rsid w:val="009D564C"/>
    <w:rsid w:val="009F512B"/>
    <w:rsid w:val="009F754F"/>
    <w:rsid w:val="00A105E6"/>
    <w:rsid w:val="00A12ACB"/>
    <w:rsid w:val="00A2651A"/>
    <w:rsid w:val="00A308FB"/>
    <w:rsid w:val="00A37ABD"/>
    <w:rsid w:val="00A41706"/>
    <w:rsid w:val="00A46A58"/>
    <w:rsid w:val="00A47FB9"/>
    <w:rsid w:val="00A60977"/>
    <w:rsid w:val="00A64DD2"/>
    <w:rsid w:val="00A72A3D"/>
    <w:rsid w:val="00A75F55"/>
    <w:rsid w:val="00A7748B"/>
    <w:rsid w:val="00A83FD6"/>
    <w:rsid w:val="00AA6227"/>
    <w:rsid w:val="00AB0B5F"/>
    <w:rsid w:val="00AB3026"/>
    <w:rsid w:val="00AB4119"/>
    <w:rsid w:val="00AD3CC6"/>
    <w:rsid w:val="00AD4742"/>
    <w:rsid w:val="00AD58AD"/>
    <w:rsid w:val="00AE3466"/>
    <w:rsid w:val="00AF3482"/>
    <w:rsid w:val="00AF3D63"/>
    <w:rsid w:val="00B03601"/>
    <w:rsid w:val="00B11304"/>
    <w:rsid w:val="00B357D2"/>
    <w:rsid w:val="00B3785F"/>
    <w:rsid w:val="00B4032A"/>
    <w:rsid w:val="00B46FC4"/>
    <w:rsid w:val="00B56686"/>
    <w:rsid w:val="00B63D2C"/>
    <w:rsid w:val="00B66BB8"/>
    <w:rsid w:val="00B76BA9"/>
    <w:rsid w:val="00B77FD8"/>
    <w:rsid w:val="00B83310"/>
    <w:rsid w:val="00BA0F5A"/>
    <w:rsid w:val="00BC264B"/>
    <w:rsid w:val="00BC3E5E"/>
    <w:rsid w:val="00BC7434"/>
    <w:rsid w:val="00BE200A"/>
    <w:rsid w:val="00BE4E02"/>
    <w:rsid w:val="00C16EC1"/>
    <w:rsid w:val="00C20A8B"/>
    <w:rsid w:val="00C343C7"/>
    <w:rsid w:val="00C5481A"/>
    <w:rsid w:val="00C752E6"/>
    <w:rsid w:val="00C76AAA"/>
    <w:rsid w:val="00C76F99"/>
    <w:rsid w:val="00C82639"/>
    <w:rsid w:val="00C8729D"/>
    <w:rsid w:val="00CA5DF0"/>
    <w:rsid w:val="00CC434F"/>
    <w:rsid w:val="00CE36F5"/>
    <w:rsid w:val="00CF067F"/>
    <w:rsid w:val="00CF3FFC"/>
    <w:rsid w:val="00CF5B10"/>
    <w:rsid w:val="00D133E5"/>
    <w:rsid w:val="00D1429D"/>
    <w:rsid w:val="00D15D76"/>
    <w:rsid w:val="00D17930"/>
    <w:rsid w:val="00D33120"/>
    <w:rsid w:val="00D342C9"/>
    <w:rsid w:val="00D34452"/>
    <w:rsid w:val="00D6734D"/>
    <w:rsid w:val="00D75351"/>
    <w:rsid w:val="00D84E3A"/>
    <w:rsid w:val="00DA2B38"/>
    <w:rsid w:val="00DA6F48"/>
    <w:rsid w:val="00DD293B"/>
    <w:rsid w:val="00DD5972"/>
    <w:rsid w:val="00DD5E10"/>
    <w:rsid w:val="00DF6A8C"/>
    <w:rsid w:val="00E05ECB"/>
    <w:rsid w:val="00E13BDB"/>
    <w:rsid w:val="00E1613B"/>
    <w:rsid w:val="00E32D91"/>
    <w:rsid w:val="00E41824"/>
    <w:rsid w:val="00E47803"/>
    <w:rsid w:val="00E53973"/>
    <w:rsid w:val="00E736B3"/>
    <w:rsid w:val="00E9638F"/>
    <w:rsid w:val="00EA02A0"/>
    <w:rsid w:val="00EA2635"/>
    <w:rsid w:val="00EF2F02"/>
    <w:rsid w:val="00F01183"/>
    <w:rsid w:val="00F07F4C"/>
    <w:rsid w:val="00F11B7E"/>
    <w:rsid w:val="00F25438"/>
    <w:rsid w:val="00F311F8"/>
    <w:rsid w:val="00F43335"/>
    <w:rsid w:val="00F456C7"/>
    <w:rsid w:val="00F46FE3"/>
    <w:rsid w:val="00F50FC8"/>
    <w:rsid w:val="00F529C1"/>
    <w:rsid w:val="00F55C2A"/>
    <w:rsid w:val="00F57197"/>
    <w:rsid w:val="00F629C2"/>
    <w:rsid w:val="00F865A5"/>
    <w:rsid w:val="00F90943"/>
    <w:rsid w:val="00F91842"/>
    <w:rsid w:val="00F97C5E"/>
    <w:rsid w:val="00FA2B15"/>
    <w:rsid w:val="00FB6E88"/>
    <w:rsid w:val="00FC36B8"/>
    <w:rsid w:val="00FC694B"/>
    <w:rsid w:val="00FD1F9C"/>
    <w:rsid w:val="00FD2470"/>
    <w:rsid w:val="00FD28C5"/>
    <w:rsid w:val="00FD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147CB"/>
  <w15:docId w15:val="{F88EDD68-A099-41D0-8B96-3C816430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ckwell" w:eastAsiaTheme="minorHAnsi" w:hAnsi="Rockwell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6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3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28135-6C39-418B-A2FD-B13CCE463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188B3C-7B12-4D98-9A12-1A5773E13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B30541-02E7-4871-ABA0-218E7DF463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DFC1E-1B54-43C5-B324-DDD6586A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 Meeting Agenda</vt:lpstr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 Meeting Agenda</dc:title>
  <dc:subject/>
  <dc:creator>Amy Douglass</dc:creator>
  <cp:keywords/>
  <dc:description/>
  <cp:lastModifiedBy>Kimberly Martin</cp:lastModifiedBy>
  <cp:revision>3</cp:revision>
  <cp:lastPrinted>2025-12-01T13:31:00Z</cp:lastPrinted>
  <dcterms:created xsi:type="dcterms:W3CDTF">2026-08-20T14:06:00Z</dcterms:created>
  <dcterms:modified xsi:type="dcterms:W3CDTF">2026-08-21T16:04:00Z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